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7B" w:rsidRDefault="0093307B" w:rsidP="0093307B">
      <w:pPr>
        <w:jc w:val="center"/>
        <w:rPr>
          <w:rFonts w:ascii="Comic Sans MS" w:hAnsi="Comic Sans MS" w:cs="Calibri"/>
          <w:b/>
          <w:bCs/>
          <w:color w:val="7030A0"/>
          <w:sz w:val="72"/>
          <w:szCs w:val="72"/>
        </w:rPr>
      </w:pPr>
      <w:r>
        <w:rPr>
          <w:rFonts w:ascii="Comic Sans MS" w:hAnsi="Comic Sans MS" w:cs="Calibri"/>
          <w:b/>
          <w:bCs/>
          <w:color w:val="7030A0"/>
          <w:sz w:val="72"/>
          <w:szCs w:val="72"/>
        </w:rPr>
        <w:t xml:space="preserve">Join us at </w:t>
      </w:r>
      <w:proofErr w:type="spellStart"/>
      <w:r>
        <w:rPr>
          <w:rFonts w:ascii="Comic Sans MS" w:hAnsi="Comic Sans MS" w:cs="Calibri"/>
          <w:b/>
          <w:bCs/>
          <w:color w:val="7030A0"/>
          <w:sz w:val="72"/>
          <w:szCs w:val="72"/>
        </w:rPr>
        <w:t>Wattisfield</w:t>
      </w:r>
      <w:proofErr w:type="spellEnd"/>
      <w:r>
        <w:rPr>
          <w:rFonts w:ascii="Comic Sans MS" w:hAnsi="Comic Sans MS" w:cs="Calibri"/>
          <w:b/>
          <w:bCs/>
          <w:color w:val="7030A0"/>
          <w:sz w:val="72"/>
          <w:szCs w:val="72"/>
        </w:rPr>
        <w:t xml:space="preserve"> Chapel on Saturday 9th August ’25</w:t>
      </w:r>
    </w:p>
    <w:p w:rsidR="0093307B" w:rsidRDefault="00053D19" w:rsidP="00640D58">
      <w:pPr>
        <w:jc w:val="center"/>
        <w:rPr>
          <w:rFonts w:ascii="Comic Sans MS" w:hAnsi="Comic Sans MS" w:cs="Calibri"/>
          <w:b/>
          <w:bCs/>
          <w:color w:val="7030A0"/>
          <w:sz w:val="72"/>
          <w:szCs w:val="72"/>
        </w:rPr>
      </w:pPr>
      <w:r w:rsidRPr="00053D19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210+ Stick Figure People Singing Stock Illustrations ..." style="position:absolute;left:0;text-align:left;margin-left:-7.85pt;margin-top:51.45pt;width:226.95pt;height:223.8pt;z-index:-251633664;mso-width-percent:0;mso-height-percent:0;mso-width-percent:0;mso-height-percent:0" wrapcoords="-71 0 -71 21528 21600 21528 21600 0 -71 0">
            <v:imagedata r:id="rId5" o:title="images?q=tbnANd9GcS9oBjbFDujf-A9ex7QWXRaXsmsCJFE4CQxAQ&amp;s"/>
            <w10:wrap type="tight"/>
          </v:shape>
        </w:pict>
      </w:r>
      <w:r w:rsidR="0093307B">
        <w:rPr>
          <w:rFonts w:ascii="Comic Sans MS" w:hAnsi="Comic Sans MS" w:cs="Calibri"/>
          <w:b/>
          <w:bCs/>
          <w:color w:val="7030A0"/>
          <w:sz w:val="72"/>
          <w:szCs w:val="72"/>
        </w:rPr>
        <w:t xml:space="preserve">for a morning of…. </w:t>
      </w:r>
    </w:p>
    <w:p w:rsidR="0093307B" w:rsidRDefault="0093307B" w:rsidP="0093307B">
      <w:pPr>
        <w:rPr>
          <w:rFonts w:ascii="Comic Sans MS" w:hAnsi="Comic Sans MS" w:cs="Calibri"/>
          <w:b/>
          <w:bCs/>
          <w:color w:val="7030A0"/>
          <w:sz w:val="72"/>
          <w:szCs w:val="72"/>
        </w:rPr>
      </w:pPr>
    </w:p>
    <w:p w:rsidR="0093307B" w:rsidRDefault="0093307B" w:rsidP="0093307B">
      <w:pPr>
        <w:jc w:val="center"/>
        <w:rPr>
          <w:rFonts w:ascii="Comic Sans MS" w:hAnsi="Comic Sans MS" w:cs="Calibri"/>
          <w:b/>
          <w:bCs/>
          <w:color w:val="C00000"/>
          <w:sz w:val="72"/>
          <w:szCs w:val="72"/>
        </w:rPr>
      </w:pPr>
      <w:r w:rsidRPr="0093307B">
        <w:rPr>
          <w:rFonts w:ascii="Comic Sans MS" w:hAnsi="Comic Sans MS" w:cs="Calibri"/>
          <w:b/>
          <w:bCs/>
          <w:color w:val="C00000"/>
          <w:sz w:val="72"/>
          <w:szCs w:val="72"/>
        </w:rPr>
        <w:lastRenderedPageBreak/>
        <w:t>SING</w:t>
      </w:r>
      <w:r>
        <w:rPr>
          <w:rFonts w:ascii="Comic Sans MS" w:hAnsi="Comic Sans MS" w:cs="Calibri"/>
          <w:b/>
          <w:bCs/>
          <w:color w:val="C00000"/>
          <w:sz w:val="72"/>
          <w:szCs w:val="72"/>
        </w:rPr>
        <w:t>ING</w:t>
      </w:r>
      <w:r w:rsidR="00217DCC">
        <w:rPr>
          <w:rFonts w:ascii="Comic Sans MS" w:hAnsi="Comic Sans MS" w:cs="Calibri"/>
          <w:b/>
          <w:bCs/>
          <w:color w:val="C00000"/>
          <w:sz w:val="72"/>
          <w:szCs w:val="72"/>
        </w:rPr>
        <w:t xml:space="preserve"> </w:t>
      </w:r>
      <w:r w:rsidRPr="0093307B">
        <w:rPr>
          <w:rFonts w:ascii="Comic Sans MS" w:hAnsi="Comic Sans MS" w:cs="Calibri"/>
          <w:b/>
          <w:bCs/>
          <w:color w:val="C00000"/>
          <w:sz w:val="72"/>
          <w:szCs w:val="72"/>
        </w:rPr>
        <w:t>&amp; SANDWICHES</w:t>
      </w:r>
      <w:r>
        <w:rPr>
          <w:rFonts w:ascii="Comic Sans MS" w:hAnsi="Comic Sans MS" w:cs="Calibri"/>
          <w:b/>
          <w:bCs/>
          <w:color w:val="C00000"/>
          <w:sz w:val="72"/>
          <w:szCs w:val="72"/>
        </w:rPr>
        <w:t>!!!</w:t>
      </w:r>
    </w:p>
    <w:p w:rsidR="0093307B" w:rsidRPr="00411E64" w:rsidRDefault="00053D19" w:rsidP="0093307B">
      <w:pPr>
        <w:jc w:val="center"/>
        <w:rPr>
          <w:rFonts w:ascii="Comic Sans MS" w:hAnsi="Comic Sans MS" w:cs="Calibri"/>
          <w:b/>
          <w:bCs/>
          <w:color w:val="7030A0"/>
          <w:sz w:val="56"/>
          <w:szCs w:val="56"/>
        </w:rPr>
      </w:pPr>
      <w:r w:rsidRPr="00053D19">
        <w:rPr>
          <w:noProof/>
        </w:rPr>
        <w:pict>
          <v:shape id="dimg_LC8BaPiBHYazhbIP5JiTgQk_19" o:spid="_x0000_s1027" type="#_x0000_t75" alt="Sandwich Clipart Vector Art, Icons, and Graphics for Free ..." style="position:absolute;left:0;text-align:left;margin-left:-166.15pt;margin-top:-.5pt;width:158.45pt;height:100.95pt;z-index:-251631616;mso-width-percent:0;mso-height-percent:0;mso-width-percent:0;mso-height-percent:0" wrapcoords="-102 0 -102 21440 21600 21440 21600 0 -102 0">
            <v:imagedata r:id="rId6" o:title="Z"/>
            <w10:wrap type="tight"/>
          </v:shape>
        </w:pict>
      </w:r>
      <w:r w:rsidR="0093307B" w:rsidRPr="00411E64">
        <w:rPr>
          <w:rFonts w:ascii="Comic Sans MS" w:hAnsi="Comic Sans MS" w:cs="Calibri"/>
          <w:b/>
          <w:bCs/>
          <w:color w:val="7030A0"/>
          <w:sz w:val="56"/>
          <w:szCs w:val="56"/>
        </w:rPr>
        <w:t>Arrive</w:t>
      </w:r>
      <w:r w:rsidR="00411E64" w:rsidRPr="00411E64">
        <w:rPr>
          <w:rFonts w:ascii="Comic Sans MS" w:hAnsi="Comic Sans MS" w:cs="Calibri"/>
          <w:b/>
          <w:bCs/>
          <w:color w:val="7030A0"/>
          <w:sz w:val="56"/>
          <w:szCs w:val="56"/>
        </w:rPr>
        <w:t xml:space="preserve"> from</w:t>
      </w:r>
      <w:r w:rsidR="0093307B" w:rsidRPr="00411E64">
        <w:rPr>
          <w:rFonts w:ascii="Comic Sans MS" w:hAnsi="Comic Sans MS" w:cs="Calibri"/>
          <w:b/>
          <w:bCs/>
          <w:color w:val="7030A0"/>
          <w:sz w:val="56"/>
          <w:szCs w:val="56"/>
        </w:rPr>
        <w:t xml:space="preserve"> 10am</w:t>
      </w:r>
      <w:r w:rsidR="00411E64">
        <w:rPr>
          <w:rFonts w:ascii="Comic Sans MS" w:hAnsi="Comic Sans MS" w:cs="Calibri"/>
          <w:b/>
          <w:bCs/>
          <w:color w:val="7030A0"/>
          <w:sz w:val="56"/>
          <w:szCs w:val="56"/>
        </w:rPr>
        <w:t xml:space="preserve"> for tea and coffee</w:t>
      </w:r>
    </w:p>
    <w:p w:rsidR="0093307B" w:rsidRDefault="0093307B" w:rsidP="0093307B">
      <w:pPr>
        <w:jc w:val="center"/>
        <w:rPr>
          <w:rFonts w:ascii="Comic Sans MS" w:hAnsi="Comic Sans MS" w:cs="Calibri"/>
          <w:b/>
          <w:bCs/>
          <w:color w:val="C00000"/>
          <w:sz w:val="72"/>
          <w:szCs w:val="72"/>
        </w:rPr>
      </w:pPr>
    </w:p>
    <w:p w:rsidR="0093307B" w:rsidRPr="00217DCC" w:rsidRDefault="00217DCC" w:rsidP="00411E64">
      <w:pPr>
        <w:jc w:val="center"/>
        <w:rPr>
          <w:rFonts w:ascii="Comic Sans MS" w:hAnsi="Comic Sans MS" w:cs="Calibri"/>
          <w:b/>
          <w:bCs/>
          <w:color w:val="C00000"/>
          <w:sz w:val="48"/>
          <w:szCs w:val="48"/>
        </w:rPr>
      </w:pPr>
      <w:r w:rsidRPr="00217DCC">
        <w:rPr>
          <w:noProof/>
          <w:sz w:val="48"/>
          <w:szCs w:val="48"/>
        </w:rPr>
        <w:lastRenderedPageBreak/>
        <w:pict>
          <v:shape id="dimg_5iwBaJrOCcuWhbIPptPYmQI_3" o:spid="_x0000_s1026" type="#_x0000_t75" alt="10,500+ Music Note Clipart Stock Illustrations, Royalty-Free ..." style="position:absolute;left:0;text-align:left;margin-left:365pt;margin-top:126.05pt;width:154.4pt;height:158.05pt;z-index:-251635712;mso-width-percent:0;mso-height-percent:0;mso-width-percent:0;mso-height-percent:0" wrapcoords="-105 0 -105 21498 21600 21498 21600 0 -105 0">
            <v:imagedata r:id="rId7" o:title="thP+z7sf8AgWwuoQxSe0sAAAAASUVORK5CYII="/>
            <w10:wrap type="tight"/>
          </v:shape>
        </w:pict>
      </w:r>
      <w:r w:rsidR="00411E64" w:rsidRPr="00217DCC">
        <w:rPr>
          <w:rFonts w:ascii="Comic Sans MS" w:hAnsi="Comic Sans MS" w:cs="Calibri"/>
          <w:b/>
          <w:bCs/>
          <w:color w:val="C00000"/>
          <w:sz w:val="48"/>
          <w:szCs w:val="48"/>
        </w:rPr>
        <w:t>The s</w:t>
      </w:r>
      <w:r w:rsidR="0093307B" w:rsidRPr="00217DCC">
        <w:rPr>
          <w:rFonts w:ascii="Comic Sans MS" w:hAnsi="Comic Sans MS" w:cs="Calibri"/>
          <w:b/>
          <w:bCs/>
          <w:color w:val="C00000"/>
          <w:sz w:val="48"/>
          <w:szCs w:val="48"/>
        </w:rPr>
        <w:t xml:space="preserve">inging </w:t>
      </w:r>
      <w:r w:rsidR="00411E64" w:rsidRPr="00217DCC">
        <w:rPr>
          <w:rFonts w:ascii="Comic Sans MS" w:hAnsi="Comic Sans MS" w:cs="Calibri"/>
          <w:b/>
          <w:bCs/>
          <w:color w:val="C00000"/>
          <w:sz w:val="48"/>
          <w:szCs w:val="48"/>
        </w:rPr>
        <w:t xml:space="preserve">will be </w:t>
      </w:r>
      <w:r w:rsidR="0093307B" w:rsidRPr="00217DCC">
        <w:rPr>
          <w:rFonts w:ascii="Comic Sans MS" w:hAnsi="Comic Sans MS" w:cs="Calibri"/>
          <w:b/>
          <w:bCs/>
          <w:color w:val="C00000"/>
          <w:sz w:val="48"/>
          <w:szCs w:val="48"/>
        </w:rPr>
        <w:t xml:space="preserve">led by a teacher at 10.30-12.30 followed by </w:t>
      </w:r>
      <w:r w:rsidR="00411E64" w:rsidRPr="00217DCC">
        <w:rPr>
          <w:rFonts w:ascii="Comic Sans MS" w:hAnsi="Comic Sans MS" w:cs="Calibri"/>
          <w:b/>
          <w:bCs/>
          <w:color w:val="C00000"/>
          <w:sz w:val="48"/>
          <w:szCs w:val="48"/>
        </w:rPr>
        <w:t>a sandwich lunch or bring your own packed lunch</w:t>
      </w:r>
    </w:p>
    <w:p w:rsidR="00217DCC" w:rsidRPr="00217DCC" w:rsidRDefault="00217DCC" w:rsidP="0093307B">
      <w:pPr>
        <w:jc w:val="center"/>
        <w:rPr>
          <w:rFonts w:ascii="Comic Sans MS" w:hAnsi="Comic Sans MS" w:cs="Calibri"/>
          <w:b/>
          <w:bCs/>
          <w:color w:val="7030A0"/>
          <w:sz w:val="32"/>
          <w:szCs w:val="32"/>
        </w:rPr>
      </w:pPr>
    </w:p>
    <w:p w:rsidR="00217DCC" w:rsidRPr="00217DCC" w:rsidRDefault="0093307B" w:rsidP="0093307B">
      <w:pPr>
        <w:jc w:val="center"/>
        <w:rPr>
          <w:rFonts w:ascii="Comic Sans MS" w:hAnsi="Comic Sans MS" w:cs="Calibri"/>
          <w:b/>
          <w:bCs/>
          <w:color w:val="7030A0"/>
          <w:sz w:val="56"/>
          <w:szCs w:val="56"/>
        </w:rPr>
      </w:pPr>
      <w:r w:rsidRPr="00217DCC">
        <w:rPr>
          <w:rFonts w:ascii="Comic Sans MS" w:hAnsi="Comic Sans MS" w:cs="Calibri"/>
          <w:b/>
          <w:bCs/>
          <w:color w:val="7030A0"/>
          <w:sz w:val="56"/>
          <w:szCs w:val="56"/>
        </w:rPr>
        <w:t>£5 for singing</w:t>
      </w:r>
    </w:p>
    <w:p w:rsidR="0093307B" w:rsidRDefault="0093307B" w:rsidP="0093307B">
      <w:pPr>
        <w:jc w:val="center"/>
        <w:rPr>
          <w:rFonts w:ascii="Comic Sans MS" w:hAnsi="Comic Sans MS" w:cs="Calibri"/>
          <w:b/>
          <w:bCs/>
          <w:color w:val="7030A0"/>
          <w:sz w:val="56"/>
          <w:szCs w:val="56"/>
        </w:rPr>
      </w:pPr>
      <w:r w:rsidRPr="00217DCC">
        <w:rPr>
          <w:rFonts w:ascii="Comic Sans MS" w:hAnsi="Comic Sans MS" w:cs="Calibri"/>
          <w:b/>
          <w:bCs/>
          <w:color w:val="7030A0"/>
          <w:sz w:val="56"/>
          <w:szCs w:val="56"/>
        </w:rPr>
        <w:t xml:space="preserve">£10 </w:t>
      </w:r>
      <w:r w:rsidR="00411E64" w:rsidRPr="00217DCC">
        <w:rPr>
          <w:rFonts w:ascii="Comic Sans MS" w:hAnsi="Comic Sans MS" w:cs="Calibri"/>
          <w:b/>
          <w:bCs/>
          <w:color w:val="7030A0"/>
          <w:sz w:val="56"/>
          <w:szCs w:val="56"/>
        </w:rPr>
        <w:t xml:space="preserve">for </w:t>
      </w:r>
      <w:r w:rsidRPr="00217DCC">
        <w:rPr>
          <w:rFonts w:ascii="Comic Sans MS" w:hAnsi="Comic Sans MS" w:cs="Calibri"/>
          <w:b/>
          <w:bCs/>
          <w:color w:val="7030A0"/>
          <w:sz w:val="56"/>
          <w:szCs w:val="56"/>
        </w:rPr>
        <w:t>sing &amp;</w:t>
      </w:r>
      <w:r w:rsidR="00217DCC" w:rsidRPr="00217DCC">
        <w:rPr>
          <w:rFonts w:ascii="Comic Sans MS" w:hAnsi="Comic Sans MS" w:cs="Calibri"/>
          <w:b/>
          <w:bCs/>
          <w:color w:val="7030A0"/>
          <w:sz w:val="56"/>
          <w:szCs w:val="56"/>
        </w:rPr>
        <w:t xml:space="preserve"> </w:t>
      </w:r>
      <w:r w:rsidRPr="00217DCC">
        <w:rPr>
          <w:rFonts w:ascii="Comic Sans MS" w:hAnsi="Comic Sans MS" w:cs="Calibri"/>
          <w:b/>
          <w:bCs/>
          <w:color w:val="7030A0"/>
          <w:sz w:val="56"/>
          <w:szCs w:val="56"/>
        </w:rPr>
        <w:t>lunch</w:t>
      </w:r>
    </w:p>
    <w:p w:rsidR="00217DCC" w:rsidRPr="00217DCC" w:rsidRDefault="00217DCC" w:rsidP="0093307B">
      <w:pPr>
        <w:jc w:val="center"/>
        <w:rPr>
          <w:rFonts w:ascii="Comic Sans MS" w:hAnsi="Comic Sans MS" w:cs="Calibri"/>
          <w:b/>
          <w:bCs/>
          <w:color w:val="7030A0"/>
        </w:rPr>
      </w:pPr>
    </w:p>
    <w:p w:rsidR="00217DCC" w:rsidRDefault="0093307B" w:rsidP="00411E64">
      <w:pPr>
        <w:jc w:val="center"/>
        <w:rPr>
          <w:rFonts w:ascii="Comic Sans MS" w:hAnsi="Comic Sans MS" w:cs="Calibri"/>
          <w:b/>
          <w:bCs/>
          <w:sz w:val="52"/>
          <w:szCs w:val="52"/>
        </w:rPr>
      </w:pPr>
      <w:r w:rsidRPr="00411E64">
        <w:rPr>
          <w:rFonts w:ascii="Comic Sans MS" w:hAnsi="Comic Sans MS" w:cs="Calibri"/>
          <w:b/>
          <w:bCs/>
          <w:sz w:val="52"/>
          <w:szCs w:val="52"/>
        </w:rPr>
        <w:t>Contact</w:t>
      </w:r>
    </w:p>
    <w:p w:rsidR="00217DCC" w:rsidRDefault="0093307B" w:rsidP="00411E64">
      <w:pPr>
        <w:jc w:val="center"/>
        <w:rPr>
          <w:rFonts w:ascii="Comic Sans MS" w:hAnsi="Comic Sans MS" w:cs="Calibri"/>
          <w:b/>
          <w:bCs/>
          <w:sz w:val="52"/>
          <w:szCs w:val="52"/>
        </w:rPr>
      </w:pPr>
      <w:r w:rsidRPr="00411E64">
        <w:rPr>
          <w:rFonts w:ascii="Comic Sans MS" w:hAnsi="Comic Sans MS" w:cs="Calibri"/>
          <w:b/>
          <w:bCs/>
          <w:sz w:val="52"/>
          <w:szCs w:val="52"/>
        </w:rPr>
        <w:t>Mary 01379 898233 or</w:t>
      </w:r>
    </w:p>
    <w:p w:rsidR="0093307B" w:rsidRPr="00411E64" w:rsidRDefault="0093307B" w:rsidP="00411E64">
      <w:pPr>
        <w:jc w:val="center"/>
        <w:rPr>
          <w:rFonts w:ascii="Comic Sans MS" w:hAnsi="Comic Sans MS" w:cs="Calibri"/>
          <w:b/>
          <w:bCs/>
          <w:sz w:val="52"/>
          <w:szCs w:val="52"/>
        </w:rPr>
      </w:pPr>
      <w:r w:rsidRPr="00411E64">
        <w:rPr>
          <w:rFonts w:ascii="Comic Sans MS" w:hAnsi="Comic Sans MS" w:cs="Calibri"/>
          <w:b/>
          <w:bCs/>
          <w:sz w:val="52"/>
          <w:szCs w:val="52"/>
        </w:rPr>
        <w:t>Jo 07808 487844</w:t>
      </w:r>
      <w:r w:rsidR="00217DCC">
        <w:rPr>
          <w:rFonts w:ascii="Comic Sans MS" w:hAnsi="Comic Sans MS" w:cs="Calibri"/>
          <w:b/>
          <w:bCs/>
          <w:sz w:val="52"/>
          <w:szCs w:val="52"/>
        </w:rPr>
        <w:t xml:space="preserve"> </w:t>
      </w:r>
      <w:r w:rsidRPr="00411E64">
        <w:rPr>
          <w:rFonts w:ascii="Comic Sans MS" w:hAnsi="Comic Sans MS" w:cs="Calibri"/>
          <w:b/>
          <w:bCs/>
          <w:sz w:val="52"/>
          <w:szCs w:val="52"/>
        </w:rPr>
        <w:t>to book your place</w:t>
      </w:r>
    </w:p>
    <w:sectPr w:rsidR="0093307B" w:rsidRPr="00411E64" w:rsidSect="003509C6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E28"/>
    <w:multiLevelType w:val="hybridMultilevel"/>
    <w:tmpl w:val="F818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0990"/>
    <w:multiLevelType w:val="hybridMultilevel"/>
    <w:tmpl w:val="12C8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91B03"/>
    <w:multiLevelType w:val="hybridMultilevel"/>
    <w:tmpl w:val="F7A2A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53C"/>
    <w:multiLevelType w:val="hybridMultilevel"/>
    <w:tmpl w:val="200E259C"/>
    <w:lvl w:ilvl="0" w:tplc="C3A4F3E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292133"/>
    <w:rsid w:val="00006910"/>
    <w:rsid w:val="00007FD7"/>
    <w:rsid w:val="00016440"/>
    <w:rsid w:val="000168D4"/>
    <w:rsid w:val="00020E73"/>
    <w:rsid w:val="0002183D"/>
    <w:rsid w:val="00033C25"/>
    <w:rsid w:val="00034F6A"/>
    <w:rsid w:val="0003777F"/>
    <w:rsid w:val="00044F49"/>
    <w:rsid w:val="00053D19"/>
    <w:rsid w:val="00055CFF"/>
    <w:rsid w:val="00076C13"/>
    <w:rsid w:val="00082B7E"/>
    <w:rsid w:val="000865D5"/>
    <w:rsid w:val="0008688F"/>
    <w:rsid w:val="000A1DD6"/>
    <w:rsid w:val="000C4D49"/>
    <w:rsid w:val="000D4568"/>
    <w:rsid w:val="000E2369"/>
    <w:rsid w:val="000E7086"/>
    <w:rsid w:val="000E70CF"/>
    <w:rsid w:val="000F1A39"/>
    <w:rsid w:val="000F2EC8"/>
    <w:rsid w:val="00110D2A"/>
    <w:rsid w:val="001153FE"/>
    <w:rsid w:val="00117108"/>
    <w:rsid w:val="00163E91"/>
    <w:rsid w:val="00173431"/>
    <w:rsid w:val="00176E6E"/>
    <w:rsid w:val="00183CB8"/>
    <w:rsid w:val="0018731C"/>
    <w:rsid w:val="001A288E"/>
    <w:rsid w:val="001A3455"/>
    <w:rsid w:val="001A36B0"/>
    <w:rsid w:val="001C0B91"/>
    <w:rsid w:val="001D195A"/>
    <w:rsid w:val="001E09DA"/>
    <w:rsid w:val="001F2D93"/>
    <w:rsid w:val="00217DCC"/>
    <w:rsid w:val="00224AB4"/>
    <w:rsid w:val="00230F17"/>
    <w:rsid w:val="0024567A"/>
    <w:rsid w:val="00247793"/>
    <w:rsid w:val="002672AB"/>
    <w:rsid w:val="00280351"/>
    <w:rsid w:val="002870F1"/>
    <w:rsid w:val="0028786A"/>
    <w:rsid w:val="00292133"/>
    <w:rsid w:val="00295019"/>
    <w:rsid w:val="00295FFC"/>
    <w:rsid w:val="002972EF"/>
    <w:rsid w:val="002A2F07"/>
    <w:rsid w:val="002B392A"/>
    <w:rsid w:val="002D0566"/>
    <w:rsid w:val="002D0C5C"/>
    <w:rsid w:val="002D4AC3"/>
    <w:rsid w:val="002E7A9B"/>
    <w:rsid w:val="00301F2B"/>
    <w:rsid w:val="0031506D"/>
    <w:rsid w:val="0032207A"/>
    <w:rsid w:val="00336927"/>
    <w:rsid w:val="00337ED0"/>
    <w:rsid w:val="00341957"/>
    <w:rsid w:val="003509C6"/>
    <w:rsid w:val="003557CA"/>
    <w:rsid w:val="00356474"/>
    <w:rsid w:val="00362DC0"/>
    <w:rsid w:val="00366987"/>
    <w:rsid w:val="00374C81"/>
    <w:rsid w:val="0038561A"/>
    <w:rsid w:val="00391B3E"/>
    <w:rsid w:val="003933A6"/>
    <w:rsid w:val="00393B31"/>
    <w:rsid w:val="003A3294"/>
    <w:rsid w:val="003A453E"/>
    <w:rsid w:val="003A6632"/>
    <w:rsid w:val="003C0654"/>
    <w:rsid w:val="003C2B48"/>
    <w:rsid w:val="003D2498"/>
    <w:rsid w:val="003E75D5"/>
    <w:rsid w:val="003F04AB"/>
    <w:rsid w:val="003F7E10"/>
    <w:rsid w:val="00411E64"/>
    <w:rsid w:val="00416DF3"/>
    <w:rsid w:val="00422721"/>
    <w:rsid w:val="00423178"/>
    <w:rsid w:val="00427422"/>
    <w:rsid w:val="00437E88"/>
    <w:rsid w:val="0046037C"/>
    <w:rsid w:val="0046227E"/>
    <w:rsid w:val="004669E8"/>
    <w:rsid w:val="00466F2F"/>
    <w:rsid w:val="00475AB4"/>
    <w:rsid w:val="00480B0C"/>
    <w:rsid w:val="00490BF6"/>
    <w:rsid w:val="004944CE"/>
    <w:rsid w:val="004A1001"/>
    <w:rsid w:val="004A14A1"/>
    <w:rsid w:val="004A1AE2"/>
    <w:rsid w:val="004A2FE1"/>
    <w:rsid w:val="004A3880"/>
    <w:rsid w:val="004A5D2C"/>
    <w:rsid w:val="004B4F0C"/>
    <w:rsid w:val="004C0452"/>
    <w:rsid w:val="004C2442"/>
    <w:rsid w:val="004C35C0"/>
    <w:rsid w:val="004C4052"/>
    <w:rsid w:val="004E72E6"/>
    <w:rsid w:val="004F1F02"/>
    <w:rsid w:val="004F49EA"/>
    <w:rsid w:val="0050729F"/>
    <w:rsid w:val="00514051"/>
    <w:rsid w:val="00520A49"/>
    <w:rsid w:val="005247B0"/>
    <w:rsid w:val="005311FB"/>
    <w:rsid w:val="00533C32"/>
    <w:rsid w:val="005409DC"/>
    <w:rsid w:val="00551BDD"/>
    <w:rsid w:val="0055494A"/>
    <w:rsid w:val="00562561"/>
    <w:rsid w:val="00563D8A"/>
    <w:rsid w:val="00565971"/>
    <w:rsid w:val="00591016"/>
    <w:rsid w:val="005B60E3"/>
    <w:rsid w:val="005C24AA"/>
    <w:rsid w:val="005D0F4E"/>
    <w:rsid w:val="005D324D"/>
    <w:rsid w:val="005D38B0"/>
    <w:rsid w:val="005D39D5"/>
    <w:rsid w:val="005E01BB"/>
    <w:rsid w:val="005E2125"/>
    <w:rsid w:val="005F119A"/>
    <w:rsid w:val="0060273F"/>
    <w:rsid w:val="00611FC3"/>
    <w:rsid w:val="006169B5"/>
    <w:rsid w:val="00631DDA"/>
    <w:rsid w:val="00640D58"/>
    <w:rsid w:val="00645F5F"/>
    <w:rsid w:val="00650923"/>
    <w:rsid w:val="00656AFF"/>
    <w:rsid w:val="00670253"/>
    <w:rsid w:val="00670EA8"/>
    <w:rsid w:val="006712CB"/>
    <w:rsid w:val="00675315"/>
    <w:rsid w:val="00682523"/>
    <w:rsid w:val="00686B0B"/>
    <w:rsid w:val="00695584"/>
    <w:rsid w:val="006A03D6"/>
    <w:rsid w:val="006A34A4"/>
    <w:rsid w:val="006A38D2"/>
    <w:rsid w:val="006C6ED3"/>
    <w:rsid w:val="006D388A"/>
    <w:rsid w:val="006D73F7"/>
    <w:rsid w:val="006E6D8E"/>
    <w:rsid w:val="006F78BA"/>
    <w:rsid w:val="00714AC7"/>
    <w:rsid w:val="00721AFD"/>
    <w:rsid w:val="007257FE"/>
    <w:rsid w:val="00727C7C"/>
    <w:rsid w:val="00734016"/>
    <w:rsid w:val="00743A41"/>
    <w:rsid w:val="00760413"/>
    <w:rsid w:val="00761E80"/>
    <w:rsid w:val="00762FF9"/>
    <w:rsid w:val="00763568"/>
    <w:rsid w:val="00774524"/>
    <w:rsid w:val="007765CA"/>
    <w:rsid w:val="00776EDE"/>
    <w:rsid w:val="00777036"/>
    <w:rsid w:val="00783C69"/>
    <w:rsid w:val="00797ED7"/>
    <w:rsid w:val="007A4C9A"/>
    <w:rsid w:val="007A57CD"/>
    <w:rsid w:val="007A7C67"/>
    <w:rsid w:val="007B5221"/>
    <w:rsid w:val="007B6C46"/>
    <w:rsid w:val="007B73D5"/>
    <w:rsid w:val="007B761A"/>
    <w:rsid w:val="007C0CDD"/>
    <w:rsid w:val="007C6472"/>
    <w:rsid w:val="007D230C"/>
    <w:rsid w:val="007D291B"/>
    <w:rsid w:val="007E117D"/>
    <w:rsid w:val="007E3BC5"/>
    <w:rsid w:val="007F14CE"/>
    <w:rsid w:val="008003D8"/>
    <w:rsid w:val="0080287E"/>
    <w:rsid w:val="008042F5"/>
    <w:rsid w:val="00820F9D"/>
    <w:rsid w:val="00827D1C"/>
    <w:rsid w:val="00830143"/>
    <w:rsid w:val="008503BC"/>
    <w:rsid w:val="00856853"/>
    <w:rsid w:val="00860914"/>
    <w:rsid w:val="00872F1B"/>
    <w:rsid w:val="008B26DC"/>
    <w:rsid w:val="008C353F"/>
    <w:rsid w:val="008E32D4"/>
    <w:rsid w:val="008E7A98"/>
    <w:rsid w:val="00900304"/>
    <w:rsid w:val="00903CE9"/>
    <w:rsid w:val="00907F77"/>
    <w:rsid w:val="00927015"/>
    <w:rsid w:val="0093307B"/>
    <w:rsid w:val="00933A3D"/>
    <w:rsid w:val="00933CE5"/>
    <w:rsid w:val="00940E78"/>
    <w:rsid w:val="00941C67"/>
    <w:rsid w:val="00970204"/>
    <w:rsid w:val="0097147C"/>
    <w:rsid w:val="00986E9B"/>
    <w:rsid w:val="009873C1"/>
    <w:rsid w:val="00990FC8"/>
    <w:rsid w:val="009973BA"/>
    <w:rsid w:val="009A1E67"/>
    <w:rsid w:val="009C3A6A"/>
    <w:rsid w:val="009C78C7"/>
    <w:rsid w:val="009D0FB1"/>
    <w:rsid w:val="009E46D6"/>
    <w:rsid w:val="00A006AA"/>
    <w:rsid w:val="00A010EB"/>
    <w:rsid w:val="00A01A0E"/>
    <w:rsid w:val="00A34F31"/>
    <w:rsid w:val="00A356FC"/>
    <w:rsid w:val="00A37A47"/>
    <w:rsid w:val="00A568DF"/>
    <w:rsid w:val="00A57C81"/>
    <w:rsid w:val="00A604DA"/>
    <w:rsid w:val="00A673D4"/>
    <w:rsid w:val="00A77894"/>
    <w:rsid w:val="00A84642"/>
    <w:rsid w:val="00AA42C1"/>
    <w:rsid w:val="00AF4F8C"/>
    <w:rsid w:val="00B217FC"/>
    <w:rsid w:val="00B37F58"/>
    <w:rsid w:val="00B5478A"/>
    <w:rsid w:val="00B56C1F"/>
    <w:rsid w:val="00B577E0"/>
    <w:rsid w:val="00B81A8D"/>
    <w:rsid w:val="00B926B3"/>
    <w:rsid w:val="00BC0777"/>
    <w:rsid w:val="00BC5733"/>
    <w:rsid w:val="00BD3F0A"/>
    <w:rsid w:val="00BE2E79"/>
    <w:rsid w:val="00BE34FB"/>
    <w:rsid w:val="00BF4DC7"/>
    <w:rsid w:val="00BF5477"/>
    <w:rsid w:val="00C11DBB"/>
    <w:rsid w:val="00C20693"/>
    <w:rsid w:val="00C25250"/>
    <w:rsid w:val="00C35E0B"/>
    <w:rsid w:val="00C53007"/>
    <w:rsid w:val="00C74206"/>
    <w:rsid w:val="00C97774"/>
    <w:rsid w:val="00CA09E0"/>
    <w:rsid w:val="00CA2DBF"/>
    <w:rsid w:val="00CB29BC"/>
    <w:rsid w:val="00CB3D0B"/>
    <w:rsid w:val="00CD4814"/>
    <w:rsid w:val="00CD7807"/>
    <w:rsid w:val="00CE1547"/>
    <w:rsid w:val="00CE368D"/>
    <w:rsid w:val="00CE4A12"/>
    <w:rsid w:val="00CF3B3B"/>
    <w:rsid w:val="00D01BCA"/>
    <w:rsid w:val="00D213EB"/>
    <w:rsid w:val="00D40166"/>
    <w:rsid w:val="00D434FE"/>
    <w:rsid w:val="00D4606E"/>
    <w:rsid w:val="00D47353"/>
    <w:rsid w:val="00D5566D"/>
    <w:rsid w:val="00D5661F"/>
    <w:rsid w:val="00D569A9"/>
    <w:rsid w:val="00D574E4"/>
    <w:rsid w:val="00D6482E"/>
    <w:rsid w:val="00D70D9C"/>
    <w:rsid w:val="00D70DDD"/>
    <w:rsid w:val="00D815CA"/>
    <w:rsid w:val="00D8203E"/>
    <w:rsid w:val="00D97316"/>
    <w:rsid w:val="00D973E1"/>
    <w:rsid w:val="00DA64F8"/>
    <w:rsid w:val="00DA7AF4"/>
    <w:rsid w:val="00DB27E2"/>
    <w:rsid w:val="00DB4949"/>
    <w:rsid w:val="00DC4F5D"/>
    <w:rsid w:val="00DC61F8"/>
    <w:rsid w:val="00DD365A"/>
    <w:rsid w:val="00DE4646"/>
    <w:rsid w:val="00E02744"/>
    <w:rsid w:val="00E02A62"/>
    <w:rsid w:val="00E049BF"/>
    <w:rsid w:val="00E04EB3"/>
    <w:rsid w:val="00E10B7C"/>
    <w:rsid w:val="00E110F0"/>
    <w:rsid w:val="00E21489"/>
    <w:rsid w:val="00E36937"/>
    <w:rsid w:val="00E63486"/>
    <w:rsid w:val="00E6759F"/>
    <w:rsid w:val="00E728A2"/>
    <w:rsid w:val="00E747A5"/>
    <w:rsid w:val="00E8619E"/>
    <w:rsid w:val="00E902CC"/>
    <w:rsid w:val="00E9407D"/>
    <w:rsid w:val="00EA1B62"/>
    <w:rsid w:val="00EA5BC0"/>
    <w:rsid w:val="00EA73C3"/>
    <w:rsid w:val="00EB4DB5"/>
    <w:rsid w:val="00EB6423"/>
    <w:rsid w:val="00EC7E83"/>
    <w:rsid w:val="00ED006D"/>
    <w:rsid w:val="00EF5AC3"/>
    <w:rsid w:val="00F04FC7"/>
    <w:rsid w:val="00F071B1"/>
    <w:rsid w:val="00F10D39"/>
    <w:rsid w:val="00F2042A"/>
    <w:rsid w:val="00F23311"/>
    <w:rsid w:val="00F23368"/>
    <w:rsid w:val="00F30DC4"/>
    <w:rsid w:val="00F32AEA"/>
    <w:rsid w:val="00F65FBF"/>
    <w:rsid w:val="00F660BC"/>
    <w:rsid w:val="00F83BFA"/>
    <w:rsid w:val="00F87870"/>
    <w:rsid w:val="00F90C0D"/>
    <w:rsid w:val="00F934FE"/>
    <w:rsid w:val="00FB2E26"/>
    <w:rsid w:val="00FC0FB5"/>
    <w:rsid w:val="00FC44F7"/>
    <w:rsid w:val="00FC659C"/>
    <w:rsid w:val="00FC6DD0"/>
    <w:rsid w:val="00F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77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1506D"/>
    <w:pPr>
      <w:spacing w:after="200" w:line="312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5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A4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34FB"/>
  </w:style>
  <w:style w:type="character" w:customStyle="1" w:styleId="Heading1Char">
    <w:name w:val="Heading 1 Char"/>
    <w:basedOn w:val="DefaultParagraphFont"/>
    <w:link w:val="Heading1"/>
    <w:uiPriority w:val="9"/>
    <w:rsid w:val="0031506D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50"/>
      <w:lang w:eastAsia="ja-JP"/>
    </w:rPr>
  </w:style>
  <w:style w:type="paragraph" w:styleId="Title">
    <w:name w:val="Title"/>
    <w:basedOn w:val="Normal"/>
    <w:link w:val="TitleChar"/>
    <w:uiPriority w:val="1"/>
    <w:qFormat/>
    <w:rsid w:val="0031506D"/>
    <w:pPr>
      <w:spacing w:after="240"/>
      <w:contextualSpacing/>
      <w:jc w:val="center"/>
    </w:pPr>
    <w:rPr>
      <w:rFonts w:asciiTheme="majorHAnsi" w:eastAsiaTheme="majorEastAsia" w:hAnsiTheme="majorHAnsi" w:cstheme="majorBidi"/>
      <w:b/>
      <w:caps/>
      <w:color w:val="2F5496" w:themeColor="accent1" w:themeShade="BF"/>
      <w:spacing w:val="-10"/>
      <w:kern w:val="28"/>
      <w:sz w:val="4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31506D"/>
    <w:rPr>
      <w:rFonts w:asciiTheme="majorHAnsi" w:eastAsiaTheme="majorEastAsia" w:hAnsiTheme="majorHAnsi" w:cstheme="majorBidi"/>
      <w:b/>
      <w:caps/>
      <w:color w:val="2F5496" w:themeColor="accent1" w:themeShade="BF"/>
      <w:spacing w:val="-10"/>
      <w:kern w:val="28"/>
      <w:sz w:val="40"/>
      <w:szCs w:val="5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Patel</dc:creator>
  <cp:lastModifiedBy>Lucy Kayne</cp:lastModifiedBy>
  <cp:revision>4</cp:revision>
  <cp:lastPrinted>2025-05-16T08:13:00Z</cp:lastPrinted>
  <dcterms:created xsi:type="dcterms:W3CDTF">2025-05-22T20:40:00Z</dcterms:created>
  <dcterms:modified xsi:type="dcterms:W3CDTF">2025-05-22T20:41:00Z</dcterms:modified>
</cp:coreProperties>
</file>